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7A5" w:rsidRPr="00B177A5" w:rsidRDefault="00B177A5" w:rsidP="00B177A5">
      <w:pPr>
        <w:jc w:val="center"/>
        <w:rPr>
          <w:b/>
        </w:rPr>
      </w:pPr>
      <w:r w:rsidRPr="00B177A5">
        <w:rPr>
          <w:b/>
        </w:rPr>
        <w:t xml:space="preserve">Hawk Island </w:t>
      </w:r>
      <w:r w:rsidRPr="00B177A5">
        <w:rPr>
          <w:b/>
        </w:rPr>
        <w:t xml:space="preserve">Estates </w:t>
      </w:r>
      <w:r w:rsidRPr="00B177A5">
        <w:rPr>
          <w:b/>
        </w:rPr>
        <w:t>Property Owners Association</w:t>
      </w:r>
      <w:r w:rsidRPr="00B177A5">
        <w:rPr>
          <w:b/>
        </w:rPr>
        <w:t>, Inc.</w:t>
      </w:r>
    </w:p>
    <w:p w:rsidR="00B177A5" w:rsidRPr="00B177A5" w:rsidRDefault="00B177A5" w:rsidP="00B177A5">
      <w:pPr>
        <w:jc w:val="center"/>
        <w:rPr>
          <w:b/>
        </w:rPr>
      </w:pPr>
      <w:r w:rsidRPr="00B177A5">
        <w:rPr>
          <w:b/>
        </w:rPr>
        <w:t>Annual Meeting</w:t>
      </w:r>
      <w:r w:rsidRPr="00B177A5">
        <w:rPr>
          <w:b/>
        </w:rPr>
        <w:t xml:space="preserve"> Minutes</w:t>
      </w:r>
    </w:p>
    <w:p w:rsidR="00B177A5" w:rsidRPr="00B177A5" w:rsidRDefault="00B177A5" w:rsidP="00B177A5">
      <w:pPr>
        <w:jc w:val="center"/>
        <w:rPr>
          <w:b/>
        </w:rPr>
      </w:pPr>
      <w:r w:rsidRPr="00B177A5">
        <w:rPr>
          <w:b/>
        </w:rPr>
        <w:t>November 7, 2015</w:t>
      </w:r>
    </w:p>
    <w:p w:rsidR="00B177A5" w:rsidRDefault="00B177A5" w:rsidP="00B177A5"/>
    <w:p w:rsidR="00B177A5" w:rsidRDefault="00B177A5" w:rsidP="00B177A5"/>
    <w:p w:rsidR="00B177A5" w:rsidRDefault="00B177A5" w:rsidP="00B177A5">
      <w:r>
        <w:t xml:space="preserve">After determining we had a quorum, Tom </w:t>
      </w:r>
      <w:proofErr w:type="spellStart"/>
      <w:r>
        <w:t>Eckdahl</w:t>
      </w:r>
      <w:proofErr w:type="spellEnd"/>
      <w:r>
        <w:t xml:space="preserve"> opened the meeting at 10:03am.</w:t>
      </w:r>
    </w:p>
    <w:p w:rsidR="00B177A5" w:rsidRDefault="00B177A5" w:rsidP="00B177A5"/>
    <w:p w:rsidR="00B177A5" w:rsidRDefault="00B177A5" w:rsidP="00B177A5">
      <w:r>
        <w:t>A vote was taken to approve the 2014 annual meeting minutes with a motion, second and full approval.</w:t>
      </w:r>
    </w:p>
    <w:p w:rsidR="00B177A5" w:rsidRDefault="00B177A5" w:rsidP="00B177A5"/>
    <w:p w:rsidR="00B177A5" w:rsidRPr="00B177A5" w:rsidRDefault="00B177A5" w:rsidP="00B177A5">
      <w:pPr>
        <w:rPr>
          <w:b/>
        </w:rPr>
      </w:pPr>
      <w:r w:rsidRPr="00B177A5">
        <w:rPr>
          <w:b/>
        </w:rPr>
        <w:t xml:space="preserve">Old Business </w:t>
      </w:r>
    </w:p>
    <w:p w:rsidR="00B177A5" w:rsidRDefault="00B177A5" w:rsidP="00B177A5"/>
    <w:p w:rsidR="00B177A5" w:rsidRDefault="00B177A5" w:rsidP="00B177A5">
      <w:r>
        <w:t>Update on water and sewer system. Missouri Water Association and Lake Area Sewer Association manage water and sewer systems for</w:t>
      </w:r>
      <w:r>
        <w:t xml:space="preserve"> </w:t>
      </w:r>
      <w:r>
        <w:t xml:space="preserve">Hawk Island.  They are responsible for handling compliance and finance matters for both.  Tom </w:t>
      </w:r>
      <w:proofErr w:type="spellStart"/>
      <w:r>
        <w:t>Eckda</w:t>
      </w:r>
      <w:r>
        <w:t>h</w:t>
      </w:r>
      <w:r>
        <w:t>l</w:t>
      </w:r>
      <w:proofErr w:type="spellEnd"/>
      <w:r>
        <w:t xml:space="preserve"> serves on the board and it</w:t>
      </w:r>
      <w:r>
        <w:t xml:space="preserve"> </w:t>
      </w:r>
      <w:r>
        <w:t>gives Hawk Island a voice.  Several in attendance gave commendations for the services provided.</w:t>
      </w:r>
    </w:p>
    <w:p w:rsidR="00B177A5" w:rsidRDefault="00B177A5" w:rsidP="00B177A5"/>
    <w:p w:rsidR="00B177A5" w:rsidRDefault="00B177A5" w:rsidP="00B177A5">
      <w:r>
        <w:t>Leaf Removal.  Call Always Clean for services at a reasonable price.</w:t>
      </w:r>
    </w:p>
    <w:p w:rsidR="00B177A5" w:rsidRDefault="00B177A5" w:rsidP="00B177A5"/>
    <w:p w:rsidR="00B177A5" w:rsidRDefault="00B177A5" w:rsidP="00B177A5">
      <w:proofErr w:type="gramStart"/>
      <w:r>
        <w:t>A tree was removed by the pool due to the fact it was dropping berries all over the pool deck and getting into the filters</w:t>
      </w:r>
      <w:proofErr w:type="gramEnd"/>
      <w:r>
        <w:t>. Left over</w:t>
      </w:r>
      <w:r>
        <w:t xml:space="preserve"> </w:t>
      </w:r>
      <w:r>
        <w:t>firewood is stacked by the pool and available on a first come, first serve basis.</w:t>
      </w:r>
    </w:p>
    <w:p w:rsidR="00B177A5" w:rsidRDefault="00B177A5" w:rsidP="00B177A5"/>
    <w:p w:rsidR="00B177A5" w:rsidRDefault="00B177A5" w:rsidP="00B177A5">
      <w:r>
        <w:t xml:space="preserve">Larry </w:t>
      </w:r>
      <w:proofErr w:type="spellStart"/>
      <w:r>
        <w:t>Bryscon</w:t>
      </w:r>
      <w:proofErr w:type="spellEnd"/>
      <w:r>
        <w:t xml:space="preserve"> thanked the board for the nice job done on the landscaping between his property and the tennis courts.</w:t>
      </w:r>
    </w:p>
    <w:p w:rsidR="00B177A5" w:rsidRDefault="00B177A5" w:rsidP="00B177A5"/>
    <w:p w:rsidR="00B177A5" w:rsidRDefault="00B177A5" w:rsidP="00B177A5">
      <w:proofErr w:type="gramStart"/>
      <w:r>
        <w:t>Update on Lake Cable/Charter.</w:t>
      </w:r>
      <w:proofErr w:type="gramEnd"/>
      <w:r>
        <w:t xml:space="preserve">  Some homes have switched to Charter near the 1st Hawk Island Dr. entrance.  Lake Cable has done</w:t>
      </w:r>
      <w:r>
        <w:t xml:space="preserve"> </w:t>
      </w:r>
      <w:r>
        <w:t xml:space="preserve">upgrades to improve cable and </w:t>
      </w:r>
      <w:proofErr w:type="gramStart"/>
      <w:r>
        <w:t>internet</w:t>
      </w:r>
      <w:proofErr w:type="gramEnd"/>
      <w:r>
        <w:t xml:space="preserve"> connectivity.</w:t>
      </w:r>
    </w:p>
    <w:p w:rsidR="00B177A5" w:rsidRDefault="00B177A5" w:rsidP="00B177A5"/>
    <w:p w:rsidR="00B177A5" w:rsidRDefault="00B177A5" w:rsidP="00B177A5"/>
    <w:p w:rsidR="00B177A5" w:rsidRPr="00B177A5" w:rsidRDefault="00B177A5" w:rsidP="00B177A5">
      <w:pPr>
        <w:rPr>
          <w:b/>
        </w:rPr>
      </w:pPr>
      <w:r w:rsidRPr="00B177A5">
        <w:rPr>
          <w:b/>
        </w:rPr>
        <w:t>New Business</w:t>
      </w:r>
    </w:p>
    <w:p w:rsidR="00B177A5" w:rsidRDefault="00B177A5" w:rsidP="00B177A5"/>
    <w:p w:rsidR="00B177A5" w:rsidRDefault="00B177A5" w:rsidP="00B177A5">
      <w:r>
        <w:t>Nominations presented for Terry McLane as Board Secretary and Tom Otto as Board Vice President.  Motions made, seconded and approved</w:t>
      </w:r>
      <w:r>
        <w:t xml:space="preserve"> </w:t>
      </w:r>
      <w:r>
        <w:t>for each position.</w:t>
      </w:r>
    </w:p>
    <w:p w:rsidR="00B177A5" w:rsidRDefault="00B177A5" w:rsidP="00B177A5"/>
    <w:p w:rsidR="00B177A5" w:rsidRDefault="00B177A5" w:rsidP="00B177A5">
      <w:r>
        <w:t>Pool volunteer sign up list distributed for 2016.</w:t>
      </w:r>
    </w:p>
    <w:p w:rsidR="00B177A5" w:rsidRDefault="00B177A5" w:rsidP="00B177A5"/>
    <w:p w:rsidR="00B177A5" w:rsidRDefault="00B177A5" w:rsidP="00B177A5">
      <w:r>
        <w:t xml:space="preserve">Question raised regarding leaf removal on the streets.  </w:t>
      </w:r>
      <w:proofErr w:type="gramStart"/>
      <w:r>
        <w:t>Public areas by the pool are done by Always Clean</w:t>
      </w:r>
      <w:proofErr w:type="gramEnd"/>
      <w:r>
        <w:t>.  Streets by individual</w:t>
      </w:r>
      <w:r>
        <w:t xml:space="preserve"> </w:t>
      </w:r>
      <w:r>
        <w:t>homes are homeowner responsibility.</w:t>
      </w:r>
    </w:p>
    <w:p w:rsidR="00B177A5" w:rsidRDefault="00B177A5" w:rsidP="00B177A5"/>
    <w:p w:rsidR="00B177A5" w:rsidRDefault="00B177A5" w:rsidP="00B177A5">
      <w:r>
        <w:t xml:space="preserve">Questions </w:t>
      </w:r>
      <w:proofErr w:type="gramStart"/>
      <w:r>
        <w:t>raised</w:t>
      </w:r>
      <w:proofErr w:type="gramEnd"/>
      <w:r>
        <w:t xml:space="preserve"> about the volume of sand and pebbles left on the streets when the plows come by during snow removal.  Tom </w:t>
      </w:r>
      <w:proofErr w:type="spellStart"/>
      <w:r>
        <w:t>Eckdahl</w:t>
      </w:r>
      <w:proofErr w:type="spellEnd"/>
      <w:r>
        <w:t xml:space="preserve"> </w:t>
      </w:r>
      <w:r>
        <w:t xml:space="preserve">to call county to seek out possible solutions.  </w:t>
      </w:r>
    </w:p>
    <w:p w:rsidR="00B177A5" w:rsidRDefault="00B177A5" w:rsidP="00B177A5"/>
    <w:p w:rsidR="00B177A5" w:rsidRDefault="00B177A5" w:rsidP="00B177A5">
      <w:r>
        <w:lastRenderedPageBreak/>
        <w:t xml:space="preserve">Another question was raised to see if curbing </w:t>
      </w:r>
      <w:proofErr w:type="gramStart"/>
      <w:r>
        <w:t>can</w:t>
      </w:r>
      <w:proofErr w:type="gramEnd"/>
      <w:r>
        <w:t xml:space="preserve"> be placed by the sewer station</w:t>
      </w:r>
      <w:r>
        <w:t xml:space="preserve"> </w:t>
      </w:r>
      <w:r>
        <w:t xml:space="preserve">to slow water and sand deposits.  </w:t>
      </w:r>
      <w:proofErr w:type="gramStart"/>
      <w:r>
        <w:t>Tom to contact Missouri Water and Sewer Association to ask.</w:t>
      </w:r>
      <w:proofErr w:type="gramEnd"/>
      <w:r>
        <w:t xml:space="preserve">  Mark Tinges mentioned that there</w:t>
      </w:r>
      <w:r>
        <w:t xml:space="preserve"> </w:t>
      </w:r>
      <w:r>
        <w:t>is an environmentally friendly product used in Texas.</w:t>
      </w:r>
    </w:p>
    <w:p w:rsidR="00B177A5" w:rsidRDefault="00B177A5" w:rsidP="00B177A5"/>
    <w:p w:rsidR="00B177A5" w:rsidRDefault="00B177A5" w:rsidP="00B177A5">
      <w:r>
        <w:t xml:space="preserve">Question raised about lack of property maintenance and care at properties that no one is living at. </w:t>
      </w:r>
      <w:r>
        <w:t xml:space="preserve"> </w:t>
      </w:r>
      <w:r>
        <w:t>It is the property owner</w:t>
      </w:r>
      <w:r>
        <w:t>’</w:t>
      </w:r>
      <w:r>
        <w:t>s</w:t>
      </w:r>
      <w:r>
        <w:t xml:space="preserve"> </w:t>
      </w:r>
      <w:r>
        <w:t xml:space="preserve">responsibility to maintain.  </w:t>
      </w:r>
    </w:p>
    <w:p w:rsidR="00B177A5" w:rsidRDefault="00B177A5" w:rsidP="00B177A5"/>
    <w:p w:rsidR="00B177A5" w:rsidRDefault="00B177A5" w:rsidP="00B177A5">
      <w:r>
        <w:t>Concern expressed regarding the amount of real estate for sale in Hawk Island with possible reasons</w:t>
      </w:r>
      <w:r>
        <w:t xml:space="preserve"> </w:t>
      </w:r>
      <w:r>
        <w:t>discussed.</w:t>
      </w:r>
    </w:p>
    <w:p w:rsidR="00B177A5" w:rsidRDefault="00B177A5" w:rsidP="00B177A5"/>
    <w:p w:rsidR="00B177A5" w:rsidRDefault="00B177A5" w:rsidP="00B177A5">
      <w:r>
        <w:t xml:space="preserve">Question </w:t>
      </w:r>
      <w:proofErr w:type="gramStart"/>
      <w:r>
        <w:t>raised</w:t>
      </w:r>
      <w:proofErr w:type="gramEnd"/>
      <w:r>
        <w:t xml:space="preserve"> about possible boat storage areas, water access and dock slips being developed.  Years ago there was a boat dock</w:t>
      </w:r>
      <w:r>
        <w:t xml:space="preserve"> </w:t>
      </w:r>
      <w:r>
        <w:t>with eight slips in it. It was sold to Lazy Acres HOA.  Later someone purchased the easement.  Restrictions currently prevent outside</w:t>
      </w:r>
      <w:r>
        <w:t xml:space="preserve"> </w:t>
      </w:r>
      <w:r>
        <w:t>storage of boats and trailers. Other discussion included asking the Lazy Acres HOA Board President to allow Hawk Island</w:t>
      </w:r>
      <w:r>
        <w:t xml:space="preserve"> </w:t>
      </w:r>
      <w:r>
        <w:t xml:space="preserve">residents to use their water access.  Tom </w:t>
      </w:r>
      <w:proofErr w:type="spellStart"/>
      <w:r>
        <w:t>Eckdahl</w:t>
      </w:r>
      <w:proofErr w:type="spellEnd"/>
      <w:r>
        <w:t xml:space="preserve"> to pursue.</w:t>
      </w:r>
    </w:p>
    <w:p w:rsidR="00B177A5" w:rsidRDefault="00B177A5" w:rsidP="00B177A5"/>
    <w:p w:rsidR="00B177A5" w:rsidRPr="00B177A5" w:rsidRDefault="00B177A5" w:rsidP="00B177A5">
      <w:pPr>
        <w:rPr>
          <w:b/>
        </w:rPr>
      </w:pPr>
      <w:r w:rsidRPr="00B177A5">
        <w:rPr>
          <w:b/>
        </w:rPr>
        <w:t>Treasurer's Report</w:t>
      </w:r>
    </w:p>
    <w:p w:rsidR="00B177A5" w:rsidRDefault="00B177A5" w:rsidP="00B177A5"/>
    <w:p w:rsidR="00B177A5" w:rsidRDefault="00B177A5" w:rsidP="00B177A5">
      <w:r>
        <w:t>Tom Otto presented for Cindy Howell.</w:t>
      </w:r>
    </w:p>
    <w:p w:rsidR="00B177A5" w:rsidRDefault="00B177A5" w:rsidP="00B177A5"/>
    <w:p w:rsidR="00B177A5" w:rsidRDefault="00B177A5" w:rsidP="00B177A5">
      <w:r>
        <w:t>Balance sheet was distributed with historical and current data as well as next year's proposed budget.  Tom reviewed the information</w:t>
      </w:r>
      <w:r>
        <w:t xml:space="preserve"> </w:t>
      </w:r>
      <w:r>
        <w:t xml:space="preserve">in detail.  </w:t>
      </w:r>
    </w:p>
    <w:p w:rsidR="00B177A5" w:rsidRDefault="00B177A5" w:rsidP="00B177A5"/>
    <w:p w:rsidR="00B177A5" w:rsidRDefault="00B177A5" w:rsidP="00B177A5">
      <w:r>
        <w:t>A proposed increase of $50.00 in the annual assessm</w:t>
      </w:r>
      <w:r>
        <w:t>e</w:t>
      </w:r>
      <w:r>
        <w:t>nt ($1</w:t>
      </w:r>
      <w:r>
        <w:t>,</w:t>
      </w:r>
      <w:r>
        <w:t xml:space="preserve">250.00) was presented. </w:t>
      </w:r>
    </w:p>
    <w:p w:rsidR="00B177A5" w:rsidRDefault="00B177A5" w:rsidP="00B177A5"/>
    <w:p w:rsidR="00B177A5" w:rsidRDefault="00B177A5" w:rsidP="00B177A5">
      <w:r>
        <w:t>Snow removal cost is always a</w:t>
      </w:r>
      <w:r>
        <w:t xml:space="preserve"> </w:t>
      </w:r>
      <w:r>
        <w:t>variable.  Question was raised if the association gets bids for services rendered.  Generally</w:t>
      </w:r>
      <w:r>
        <w:t xml:space="preserve">, yes, however </w:t>
      </w:r>
      <w:r>
        <w:t>Always Clean has</w:t>
      </w:r>
      <w:r>
        <w:t xml:space="preserve"> </w:t>
      </w:r>
      <w:r>
        <w:t>been the vendo</w:t>
      </w:r>
      <w:r>
        <w:t>r</w:t>
      </w:r>
      <w:r>
        <w:t xml:space="preserve"> of choice for leaf and snow removal due to their excellent service and reasonable pricing.</w:t>
      </w:r>
    </w:p>
    <w:p w:rsidR="00B177A5" w:rsidRDefault="00B177A5" w:rsidP="00B177A5"/>
    <w:p w:rsidR="00B177A5" w:rsidRDefault="00B177A5" w:rsidP="00B177A5">
      <w:r>
        <w:t>2017 is proposed for the needed painting of the pool bottom and sides.  Comment made that paint is rubbing off on individuals</w:t>
      </w:r>
      <w:r>
        <w:t xml:space="preserve"> </w:t>
      </w:r>
      <w:r>
        <w:t xml:space="preserve">swimming in the pool.  Suggestion made that sand blasting be done prior to painting the pool.  Question also </w:t>
      </w:r>
      <w:proofErr w:type="gramStart"/>
      <w:r>
        <w:t>raised</w:t>
      </w:r>
      <w:proofErr w:type="gramEnd"/>
      <w:r>
        <w:t xml:space="preserve"> about changing</w:t>
      </w:r>
      <w:r>
        <w:t xml:space="preserve"> </w:t>
      </w:r>
      <w:r>
        <w:t>out the pool lights. They can only be changed when the pool is drained.</w:t>
      </w:r>
    </w:p>
    <w:p w:rsidR="00B177A5" w:rsidRDefault="00B177A5" w:rsidP="00B177A5"/>
    <w:p w:rsidR="00B177A5" w:rsidRDefault="00B177A5" w:rsidP="00B177A5">
      <w:r>
        <w:t>The pool house roof will be replaced in 2016.</w:t>
      </w:r>
    </w:p>
    <w:p w:rsidR="00B177A5" w:rsidRDefault="00B177A5" w:rsidP="00B177A5"/>
    <w:p w:rsidR="00B177A5" w:rsidRDefault="00B177A5" w:rsidP="00B177A5">
      <w:r>
        <w:t>Motion made, seconded and approved to accept the 2016 budget.</w:t>
      </w:r>
    </w:p>
    <w:p w:rsidR="00B177A5" w:rsidRDefault="00B177A5" w:rsidP="00B177A5"/>
    <w:p w:rsidR="00B177A5" w:rsidRDefault="00B177A5" w:rsidP="00B177A5">
      <w:r>
        <w:t>Tom Otto applauded Cindy Howell for the great work she does as treasurer.  She should be recognized for this.</w:t>
      </w:r>
    </w:p>
    <w:p w:rsidR="00B177A5" w:rsidRDefault="00B177A5" w:rsidP="00B177A5"/>
    <w:p w:rsidR="00B177A5" w:rsidRDefault="00B177A5" w:rsidP="00B177A5"/>
    <w:p w:rsidR="00B177A5" w:rsidRDefault="00B177A5" w:rsidP="00B177A5"/>
    <w:p w:rsidR="00B177A5" w:rsidRPr="00B177A5" w:rsidRDefault="00B177A5" w:rsidP="00B177A5">
      <w:pPr>
        <w:rPr>
          <w:b/>
        </w:rPr>
      </w:pPr>
      <w:r w:rsidRPr="00B177A5">
        <w:rPr>
          <w:b/>
        </w:rPr>
        <w:t>Other Business</w:t>
      </w:r>
    </w:p>
    <w:p w:rsidR="00B177A5" w:rsidRDefault="00B177A5" w:rsidP="00B177A5"/>
    <w:p w:rsidR="00B177A5" w:rsidRDefault="00B177A5" w:rsidP="00B177A5">
      <w:r>
        <w:t xml:space="preserve">Tom </w:t>
      </w:r>
      <w:proofErr w:type="spellStart"/>
      <w:r>
        <w:t>Eckdahl</w:t>
      </w:r>
      <w:proofErr w:type="spellEnd"/>
      <w:r>
        <w:t xml:space="preserve"> pointed out that our website is available at hawkislandestates.com.  Jim Glickert does a great job maintaining it.</w:t>
      </w:r>
    </w:p>
    <w:p w:rsidR="00B177A5" w:rsidRDefault="00B177A5" w:rsidP="00B177A5"/>
    <w:p w:rsidR="00B177A5" w:rsidRDefault="00B177A5" w:rsidP="00B177A5">
      <w:r>
        <w:t xml:space="preserve">Tom </w:t>
      </w:r>
      <w:proofErr w:type="spellStart"/>
      <w:r>
        <w:t>Eckdahl</w:t>
      </w:r>
      <w:proofErr w:type="spellEnd"/>
      <w:r>
        <w:t xml:space="preserve"> recommended that we all keep an eye on the Pederson home while they deal with their various illnesses. </w:t>
      </w:r>
      <w:r>
        <w:t xml:space="preserve"> </w:t>
      </w:r>
      <w:r>
        <w:t>P</w:t>
      </w:r>
      <w:r>
        <w:t>l</w:t>
      </w:r>
      <w:r>
        <w:t>ease keep</w:t>
      </w:r>
      <w:r>
        <w:t xml:space="preserve"> </w:t>
      </w:r>
      <w:r>
        <w:t>them in your prayers.</w:t>
      </w:r>
    </w:p>
    <w:p w:rsidR="00B177A5" w:rsidRDefault="00B177A5" w:rsidP="00B177A5"/>
    <w:p w:rsidR="00B177A5" w:rsidRDefault="00B177A5" w:rsidP="00B177A5">
      <w:r>
        <w:t xml:space="preserve">Michelle Key thanked the board for their service and others echoed the same.  </w:t>
      </w:r>
    </w:p>
    <w:p w:rsidR="00B177A5" w:rsidRDefault="00B177A5" w:rsidP="00B177A5"/>
    <w:p w:rsidR="00B177A5" w:rsidRDefault="00B177A5" w:rsidP="00B177A5">
      <w:r>
        <w:t>Comment made that our property assessments are among</w:t>
      </w:r>
      <w:r>
        <w:t xml:space="preserve"> </w:t>
      </w:r>
      <w:r>
        <w:t>the lowest at the Lake.</w:t>
      </w:r>
    </w:p>
    <w:p w:rsidR="00B177A5" w:rsidRDefault="00B177A5" w:rsidP="00B177A5"/>
    <w:p w:rsidR="00B177A5" w:rsidRDefault="00B177A5" w:rsidP="00B177A5">
      <w:r>
        <w:t>Motion made, seconded and approved to adjourn.</w:t>
      </w:r>
    </w:p>
    <w:p w:rsidR="00B177A5" w:rsidRDefault="00B177A5" w:rsidP="00B177A5"/>
    <w:p w:rsidR="00B177A5" w:rsidRDefault="00B177A5" w:rsidP="00B177A5">
      <w:r>
        <w:t>Respectfully submitted,</w:t>
      </w:r>
    </w:p>
    <w:p w:rsidR="00B177A5" w:rsidRDefault="00B177A5" w:rsidP="00B177A5"/>
    <w:p w:rsidR="00B177A5" w:rsidRDefault="00B177A5" w:rsidP="00B177A5">
      <w:r>
        <w:t>Terry McLane</w:t>
      </w:r>
    </w:p>
    <w:p w:rsidR="00B177A5" w:rsidRDefault="00B177A5" w:rsidP="00B177A5">
      <w:bookmarkStart w:id="0" w:name="_GoBack"/>
      <w:bookmarkEnd w:id="0"/>
      <w:r>
        <w:t>Board Secretary</w:t>
      </w:r>
    </w:p>
    <w:p w:rsidR="00B177A5" w:rsidRDefault="00B177A5" w:rsidP="00B177A5"/>
    <w:p w:rsidR="00B177A5" w:rsidRDefault="00B177A5" w:rsidP="00B177A5"/>
    <w:p w:rsidR="00B177A5" w:rsidRDefault="00B177A5" w:rsidP="00B177A5"/>
    <w:p w:rsidR="00912CF6" w:rsidRDefault="00912CF6"/>
    <w:sectPr w:rsidR="00912CF6" w:rsidSect="00B25BE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7A5"/>
    <w:rsid w:val="00912CF6"/>
    <w:rsid w:val="00B177A5"/>
    <w:rsid w:val="00B2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F2104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663</Words>
  <Characters>3780</Characters>
  <Application>Microsoft Macintosh Word</Application>
  <DocSecurity>0</DocSecurity>
  <Lines>31</Lines>
  <Paragraphs>8</Paragraphs>
  <ScaleCrop>false</ScaleCrop>
  <Company/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Glickert</dc:creator>
  <cp:keywords/>
  <dc:description/>
  <cp:lastModifiedBy>James Glickert</cp:lastModifiedBy>
  <cp:revision>1</cp:revision>
  <dcterms:created xsi:type="dcterms:W3CDTF">2015-11-16T05:10:00Z</dcterms:created>
  <dcterms:modified xsi:type="dcterms:W3CDTF">2015-11-16T05:22:00Z</dcterms:modified>
</cp:coreProperties>
</file>